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val="en-US" w:eastAsia="zh-CN"/>
        </w:rPr>
        <w:t>操场上</w:t>
      </w:r>
      <w:r>
        <w:rPr>
          <w:rFonts w:hint="eastAsia"/>
          <w:b/>
          <w:bCs/>
          <w:sz w:val="30"/>
          <w:szCs w:val="30"/>
        </w:rPr>
        <w:t>》作业设计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一、把生字和对应的音节连起来。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操       热       锻        铃         踢</w:t>
      </w:r>
    </w:p>
    <w:p>
      <w:pPr>
        <w:rPr>
          <w:rFonts w:hint="eastAsia"/>
          <w:sz w:val="24"/>
          <w:szCs w:val="24"/>
        </w:rPr>
      </w:pP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rè       cāo       tī       duàn         lÍng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二、给下列的字加偏旁，组成新字再组词。。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白(      )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 丁(      )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 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包(      )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本(      )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          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三、连一连。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跑               高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跳               步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踢               河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拔               足球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四、把下列</w:t>
      </w:r>
      <w:bookmarkStart w:id="0" w:name="_GoBack"/>
      <w:bookmarkEnd w:id="0"/>
      <w:r>
        <w:rPr>
          <w:rFonts w:hint="eastAsia"/>
          <w:sz w:val="24"/>
          <w:szCs w:val="24"/>
        </w:rPr>
        <w:t>句子补充完整。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铃声响，下课了。操场上，真热闹。</w:t>
      </w:r>
    </w:p>
    <w:p>
      <w:pPr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跳绳踢键丢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  <w:u w:val="none"/>
          <w:lang w:val="en-US" w:eastAsia="zh-CN"/>
        </w:rPr>
        <w:t>，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锻炼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>。</w:t>
      </w:r>
    </w:p>
    <w:p>
      <w:pPr>
        <w:ind w:firstLine="480" w:firstLineChars="200"/>
        <w:rPr>
          <w:rFonts w:hint="eastAsia"/>
          <w:sz w:val="24"/>
          <w:szCs w:val="24"/>
        </w:rPr>
      </w:pPr>
    </w:p>
    <w:p>
      <w:pPr>
        <w:ind w:firstLine="480" w:firstLineChars="200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M4YjE5YWEyYzE1NmE0YTNkMjA1Y2EyNDU0MGEwNTkifQ=="/>
    <w:docVar w:name="KSO_WPS_MARK_KEY" w:val="ec2d6fc5-69b9-4ed4-9a0b-aafd9c456171"/>
  </w:docVars>
  <w:rsids>
    <w:rsidRoot w:val="00477F66"/>
    <w:rsid w:val="00003FE6"/>
    <w:rsid w:val="00060DD1"/>
    <w:rsid w:val="00113C5A"/>
    <w:rsid w:val="00477F66"/>
    <w:rsid w:val="007724A9"/>
    <w:rsid w:val="00942F09"/>
    <w:rsid w:val="038D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603</Words>
  <Characters>607</Characters>
  <Lines>5</Lines>
  <Paragraphs>1</Paragraphs>
  <TotalTime>1</TotalTime>
  <ScaleCrop>false</ScaleCrop>
  <LinksUpToDate>false</LinksUpToDate>
  <CharactersWithSpaces>780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2023-02-27T02:34:00Z</dcterms:created>
  <dc:creator>luo li</dc:creator>
  <cp:lastModifiedBy>ASUS</cp:lastModifiedBy>
  <dcterms:modified xsi:type="dcterms:W3CDTF">2023-03-26T14:15:04Z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AA9F9458F17741C084EB0376DDD926C5</vt:lpwstr>
  </property>
</Properties>
</file>